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54" w:rsidRDefault="00D027B8" w:rsidP="00822CD4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РАБОТЫ  </w:t>
      </w:r>
      <w:r w:rsidR="00401454">
        <w:rPr>
          <w:b/>
          <w:bCs/>
          <w:sz w:val="28"/>
          <w:szCs w:val="28"/>
        </w:rPr>
        <w:t xml:space="preserve"> УЧРЕЖДЕНИЙ КУЛЬТУРЫ</w:t>
      </w:r>
    </w:p>
    <w:p w:rsidR="00822CD4" w:rsidRPr="00822CD4" w:rsidRDefault="00E83A70" w:rsidP="00822CD4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  ДЕКА</w:t>
      </w:r>
      <w:r w:rsidR="00D027B8">
        <w:rPr>
          <w:b/>
          <w:bCs/>
          <w:sz w:val="28"/>
          <w:szCs w:val="28"/>
        </w:rPr>
        <w:t>БРЬ   2023  ГОДА</w:t>
      </w:r>
    </w:p>
    <w:tbl>
      <w:tblPr>
        <w:tblpPr w:leftFromText="180" w:rightFromText="180" w:vertAnchor="page" w:horzAnchor="margin" w:tblpX="-743" w:tblpY="5026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1"/>
        <w:gridCol w:w="1841"/>
        <w:gridCol w:w="2266"/>
      </w:tblGrid>
      <w:tr w:rsidR="00822CD4" w:rsidRPr="00822CD4" w:rsidTr="002D09D2">
        <w:trPr>
          <w:trHeight w:val="571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2D09D2" w:rsidRDefault="00822CD4" w:rsidP="002D09D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D2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</w:t>
            </w:r>
          </w:p>
          <w:p w:rsidR="00822CD4" w:rsidRDefault="00822CD4" w:rsidP="002D09D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D2">
              <w:rPr>
                <w:rFonts w:ascii="Times New Roman" w:hAnsi="Times New Roman" w:cs="Times New Roman"/>
                <w:b/>
                <w:sz w:val="24"/>
                <w:szCs w:val="24"/>
              </w:rPr>
              <w:t>МКУК «Историко-краеведческий музей»</w:t>
            </w:r>
          </w:p>
          <w:p w:rsidR="002D09D2" w:rsidRPr="002D09D2" w:rsidRDefault="002D09D2" w:rsidP="002D09D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CD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CD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CD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822CD4" w:rsidRPr="00822CD4" w:rsidTr="002D09D2">
        <w:trPr>
          <w:trHeight w:val="360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CD4">
              <w:rPr>
                <w:rFonts w:ascii="Times New Roman" w:hAnsi="Times New Roman" w:cs="Times New Roman"/>
                <w:b/>
              </w:rPr>
              <w:t>Мероприятия, выставки, конкурсы</w:t>
            </w:r>
          </w:p>
        </w:tc>
      </w:tr>
      <w:tr w:rsidR="00822CD4" w:rsidRPr="00822CD4" w:rsidTr="002D09D2">
        <w:trPr>
          <w:trHeight w:val="569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Экскурсии по музею и историческим и достопримечательным местам города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</w:p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Все сотрудники</w:t>
            </w:r>
          </w:p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CD4" w:rsidRPr="00822CD4" w:rsidTr="002D09D2">
        <w:trPr>
          <w:trHeight w:val="569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Передвижная выставка «Энциклопедия музейных предметов», из фондов музея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декабрь, в фойе ЦКР «Современник»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Тараканов Д.Н.</w:t>
            </w:r>
          </w:p>
        </w:tc>
      </w:tr>
      <w:tr w:rsidR="00822CD4" w:rsidRPr="00822CD4" w:rsidTr="002D09D2">
        <w:trPr>
          <w:trHeight w:val="569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Тематические лекции,  посвящённые Дням Героев Отечества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по заявкам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2CD4">
              <w:rPr>
                <w:rFonts w:ascii="Times New Roman" w:hAnsi="Times New Roman" w:cs="Times New Roman"/>
              </w:rPr>
              <w:t>Слёзкин</w:t>
            </w:r>
            <w:proofErr w:type="spellEnd"/>
            <w:r w:rsidRPr="00822CD4">
              <w:rPr>
                <w:rFonts w:ascii="Times New Roman" w:hAnsi="Times New Roman" w:cs="Times New Roman"/>
              </w:rPr>
              <w:t xml:space="preserve"> С.К.</w:t>
            </w:r>
          </w:p>
        </w:tc>
      </w:tr>
      <w:tr w:rsidR="00822CD4" w:rsidRPr="00822CD4" w:rsidTr="002D09D2">
        <w:trPr>
          <w:trHeight w:val="569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Участие в проекте «Инклюзивный музей» в акции «Музей для всех!», посвящённой Дням инклюзии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01-05.12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Ковалевская Л.Г.</w:t>
            </w:r>
          </w:p>
        </w:tc>
      </w:tr>
      <w:tr w:rsidR="00822CD4" w:rsidRPr="00822CD4" w:rsidTr="002D09D2">
        <w:trPr>
          <w:trHeight w:val="569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 xml:space="preserve">Игровое представление «В гостях у рождественской ёлки»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декабрь, по заявкам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Все сотрудники</w:t>
            </w:r>
          </w:p>
        </w:tc>
      </w:tr>
      <w:tr w:rsidR="00822CD4" w:rsidRPr="00822CD4" w:rsidTr="002D09D2">
        <w:trPr>
          <w:trHeight w:val="569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Подготовка годовых отчетов за 2023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Ковалевская Л.Г.</w:t>
            </w:r>
          </w:p>
        </w:tc>
      </w:tr>
      <w:tr w:rsidR="00822CD4" w:rsidRPr="00822CD4" w:rsidTr="002D09D2">
        <w:trPr>
          <w:trHeight w:val="441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CD4">
              <w:rPr>
                <w:rFonts w:ascii="Times New Roman" w:hAnsi="Times New Roman" w:cs="Times New Roman"/>
                <w:b/>
              </w:rPr>
              <w:t>Мероприятия народного клуба ремесел «Светлица»</w:t>
            </w:r>
          </w:p>
        </w:tc>
      </w:tr>
      <w:tr w:rsidR="00822CD4" w:rsidRPr="00822CD4" w:rsidTr="002D09D2">
        <w:trPr>
          <w:trHeight w:val="569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Передвижная совместная выставка декоративно-прикладного искусства и творчества «Рукам работа – сердцу радость» клуба декоративно-прикладного творчества «Сударушка» ОГБУСО КЦСОН «Киренского и Катанского районов» отдел социального обслуживания на дому граждан пожилого возраста и инвалидов с Народным клубом ремёсел «Светлица», в рамках инклюзивной Акции «Музей для всех»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с 02.12 в фойе ЦКР «Современник»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2CD4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822CD4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22CD4" w:rsidRPr="00822CD4" w:rsidTr="002D09D2">
        <w:trPr>
          <w:trHeight w:val="569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Участие в областной выставке народных ремёсел «Снег – что холст, мороз – что кружево», в рамках областного выставочного проекта «Ремесленный солнцеворот».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декабрь ИОДНТ г. Иркутск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2CD4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822CD4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22CD4" w:rsidRPr="00822CD4" w:rsidTr="002D09D2">
        <w:trPr>
          <w:trHeight w:val="569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Мастерская деда Мороза. Народный клуб ремёсел «Светлица»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 xml:space="preserve">с 5 декабря, </w:t>
            </w:r>
          </w:p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по заявкам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2CD4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822CD4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22CD4" w:rsidRPr="00822CD4" w:rsidTr="002D09D2">
        <w:trPr>
          <w:trHeight w:val="569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Районный конкурс декоративно-прикладного искусства и творчества «Игрушка для музейной ёлочки». Народный клуб ремёсел «Светлица»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2CD4">
              <w:rPr>
                <w:rFonts w:ascii="Times New Roman" w:hAnsi="Times New Roman" w:cs="Times New Roman"/>
              </w:rPr>
              <w:t>с 1 декабря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2CD4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822CD4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22CD4" w:rsidRPr="00822CD4" w:rsidTr="002D09D2">
        <w:trPr>
          <w:trHeight w:val="569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D2" w:rsidRDefault="00822CD4" w:rsidP="002D09D2">
            <w:pPr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Районный конкурс декоративно-прикладного искусства и творчества «Символ года».</w:t>
            </w:r>
          </w:p>
          <w:p w:rsidR="00822CD4" w:rsidRPr="00822CD4" w:rsidRDefault="00822CD4" w:rsidP="002D09D2">
            <w:pPr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lastRenderedPageBreak/>
              <w:t xml:space="preserve"> Народный клуб ремёсел «Светлица»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2CD4">
              <w:rPr>
                <w:rFonts w:ascii="Times New Roman" w:hAnsi="Times New Roman" w:cs="Times New Roman"/>
              </w:rPr>
              <w:lastRenderedPageBreak/>
              <w:t xml:space="preserve"> с 1 декабря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2CD4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822CD4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22CD4" w:rsidRPr="00822CD4" w:rsidTr="002D09D2">
        <w:trPr>
          <w:trHeight w:val="569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lastRenderedPageBreak/>
              <w:t>Выставка по итогам районного конкурса декоративно-прикладного искусства и творчества «Игрушка для музейной ёлочки». Народный клуб ремёсел «Светлица»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2CD4">
              <w:rPr>
                <w:rFonts w:ascii="Times New Roman" w:hAnsi="Times New Roman" w:cs="Times New Roman"/>
              </w:rPr>
              <w:t>с 25 декабря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2CD4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822CD4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22CD4" w:rsidRPr="00822CD4" w:rsidTr="002D09D2">
        <w:trPr>
          <w:trHeight w:val="569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Выставка-ярмарка по итогам районного конкурса декоративно-прикладного искусства и творчества «Символ года». Народный клуб ремёсел «Светлица»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2CD4">
              <w:rPr>
                <w:rFonts w:ascii="Times New Roman" w:hAnsi="Times New Roman" w:cs="Times New Roman"/>
              </w:rPr>
              <w:t>с 12 декабря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2CD4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822CD4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22CD4" w:rsidRPr="00822CD4" w:rsidTr="002D09D2">
        <w:trPr>
          <w:trHeight w:val="569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Мастер-класс в рамках проекта «Знакомство с мастером». Народный клуб ремёсел «Светлица»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 xml:space="preserve">23 декабря </w:t>
            </w:r>
          </w:p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начало в 12:00</w:t>
            </w:r>
          </w:p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по заявкам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2CD4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822CD4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22CD4" w:rsidRPr="00822CD4" w:rsidTr="002D09D2">
        <w:trPr>
          <w:trHeight w:val="498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Творческая мастерская для детей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2CD4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822CD4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22CD4" w:rsidRPr="00822CD4" w:rsidTr="002D09D2">
        <w:trPr>
          <w:trHeight w:val="89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Занятие в клубе ремесел «Светлица» (кружки)</w:t>
            </w:r>
          </w:p>
          <w:p w:rsidR="00822CD4" w:rsidRPr="00822CD4" w:rsidRDefault="00822CD4" w:rsidP="002D09D2">
            <w:pPr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22CD4">
              <w:rPr>
                <w:rFonts w:ascii="Times New Roman" w:hAnsi="Times New Roman" w:cs="Times New Roman"/>
              </w:rPr>
              <w:t>Бисероплетение</w:t>
            </w:r>
            <w:proofErr w:type="spellEnd"/>
            <w:r w:rsidRPr="00822CD4">
              <w:rPr>
                <w:rFonts w:ascii="Times New Roman" w:hAnsi="Times New Roman" w:cs="Times New Roman"/>
              </w:rPr>
              <w:t xml:space="preserve"> (взрослые)</w:t>
            </w:r>
          </w:p>
          <w:p w:rsidR="00822CD4" w:rsidRPr="00822CD4" w:rsidRDefault="00822CD4" w:rsidP="002D09D2">
            <w:pPr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- Вязание</w:t>
            </w:r>
          </w:p>
          <w:p w:rsidR="00822CD4" w:rsidRPr="00822CD4" w:rsidRDefault="00822CD4" w:rsidP="002D09D2">
            <w:pPr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>- Гончарная мастерская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</w:p>
          <w:p w:rsidR="00822CD4" w:rsidRPr="00822CD4" w:rsidRDefault="00822CD4" w:rsidP="002D09D2">
            <w:pPr>
              <w:ind w:left="-108" w:right="-108"/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2CD4">
              <w:rPr>
                <w:rFonts w:ascii="Times New Roman" w:hAnsi="Times New Roman" w:cs="Times New Roman"/>
              </w:rPr>
              <w:t>ВС</w:t>
            </w:r>
            <w:proofErr w:type="gramEnd"/>
            <w:r w:rsidRPr="00822CD4">
              <w:rPr>
                <w:rFonts w:ascii="Times New Roman" w:hAnsi="Times New Roman" w:cs="Times New Roman"/>
              </w:rPr>
              <w:t xml:space="preserve"> 10:00-12:00ч.</w:t>
            </w:r>
          </w:p>
          <w:p w:rsidR="00822CD4" w:rsidRPr="00822CD4" w:rsidRDefault="00822CD4" w:rsidP="002D09D2">
            <w:pPr>
              <w:ind w:left="-108" w:right="-108"/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2CD4">
              <w:rPr>
                <w:rFonts w:ascii="Times New Roman" w:hAnsi="Times New Roman" w:cs="Times New Roman"/>
              </w:rPr>
              <w:t>СБ</w:t>
            </w:r>
            <w:proofErr w:type="gramEnd"/>
            <w:r w:rsidRPr="00822CD4">
              <w:rPr>
                <w:rFonts w:ascii="Times New Roman" w:hAnsi="Times New Roman" w:cs="Times New Roman"/>
              </w:rPr>
              <w:t xml:space="preserve"> 10:00-14:00ч.</w:t>
            </w:r>
          </w:p>
          <w:p w:rsidR="00822CD4" w:rsidRPr="00822CD4" w:rsidRDefault="00822CD4" w:rsidP="002D09D2">
            <w:pPr>
              <w:ind w:left="-108" w:right="-108"/>
              <w:rPr>
                <w:rFonts w:ascii="Times New Roman" w:hAnsi="Times New Roman" w:cs="Times New Roman"/>
              </w:rPr>
            </w:pPr>
            <w:r w:rsidRPr="00822CD4">
              <w:rPr>
                <w:rFonts w:ascii="Times New Roman" w:hAnsi="Times New Roman" w:cs="Times New Roman"/>
              </w:rPr>
              <w:t xml:space="preserve"> По заявкам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D4" w:rsidRPr="00822CD4" w:rsidRDefault="00822CD4" w:rsidP="002D09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2CD4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822CD4">
              <w:rPr>
                <w:rFonts w:ascii="Times New Roman" w:hAnsi="Times New Roman" w:cs="Times New Roman"/>
              </w:rPr>
              <w:t xml:space="preserve"> С.А.</w:t>
            </w:r>
          </w:p>
        </w:tc>
      </w:tr>
    </w:tbl>
    <w:p w:rsidR="00D027B8" w:rsidRPr="00B32039" w:rsidRDefault="00D027B8" w:rsidP="00D027B8">
      <w:pPr>
        <w:pStyle w:val="a6"/>
        <w:rPr>
          <w:rFonts w:ascii="Times New Roman" w:hAnsi="Times New Roman"/>
          <w:b/>
          <w:sz w:val="24"/>
          <w:szCs w:val="24"/>
        </w:rPr>
      </w:pPr>
      <w:r w:rsidRPr="00B32039">
        <w:rPr>
          <w:rFonts w:ascii="Times New Roman" w:hAnsi="Times New Roman"/>
          <w:b/>
          <w:sz w:val="24"/>
          <w:szCs w:val="24"/>
        </w:rPr>
        <w:t xml:space="preserve">                                         МКУК « МЦНТ и</w:t>
      </w:r>
      <w:proofErr w:type="gramStart"/>
      <w:r w:rsidRPr="00B32039"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 w:rsidRPr="00B32039">
        <w:rPr>
          <w:rFonts w:ascii="Times New Roman" w:hAnsi="Times New Roman"/>
          <w:b/>
          <w:sz w:val="24"/>
          <w:szCs w:val="24"/>
        </w:rPr>
        <w:t xml:space="preserve"> «Звезда»</w:t>
      </w:r>
    </w:p>
    <w:tbl>
      <w:tblPr>
        <w:tblStyle w:val="a7"/>
        <w:tblW w:w="0" w:type="auto"/>
        <w:tblInd w:w="-743" w:type="dxa"/>
        <w:tblLook w:val="04A0"/>
      </w:tblPr>
      <w:tblGrid>
        <w:gridCol w:w="1248"/>
        <w:gridCol w:w="2956"/>
        <w:gridCol w:w="2081"/>
        <w:gridCol w:w="1650"/>
        <w:gridCol w:w="2379"/>
      </w:tblGrid>
      <w:tr w:rsidR="00473E0B" w:rsidTr="002D09D2">
        <w:tc>
          <w:tcPr>
            <w:tcW w:w="1250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8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2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44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380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73E0B" w:rsidTr="002D09D2">
        <w:tc>
          <w:tcPr>
            <w:tcW w:w="1250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«Стоп»- акция в рамках Дня Борьбы со </w:t>
            </w:r>
            <w:proofErr w:type="spellStart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473E0B" w:rsidRPr="00473E0B" w:rsidRDefault="00496FA7" w:rsidP="002D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городу</w:t>
            </w:r>
          </w:p>
        </w:tc>
        <w:tc>
          <w:tcPr>
            <w:tcW w:w="1644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2D0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FA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  с  14.00</w:t>
            </w:r>
          </w:p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Бабенко К.Н.</w:t>
            </w:r>
          </w:p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0B" w:rsidTr="002D09D2">
        <w:tc>
          <w:tcPr>
            <w:tcW w:w="1250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Детская программа «Танцуй»</w:t>
            </w:r>
          </w:p>
        </w:tc>
        <w:tc>
          <w:tcPr>
            <w:tcW w:w="2082" w:type="dxa"/>
          </w:tcPr>
          <w:p w:rsidR="00473E0B" w:rsidRPr="00473E0B" w:rsidRDefault="00473E0B" w:rsidP="002D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644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2D0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FA7">
              <w:rPr>
                <w:rFonts w:ascii="Times New Roman" w:hAnsi="Times New Roman" w:cs="Times New Roman"/>
                <w:sz w:val="24"/>
                <w:szCs w:val="24"/>
              </w:rPr>
              <w:t xml:space="preserve"> с 12.00</w:t>
            </w:r>
          </w:p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473E0B" w:rsidTr="002D09D2">
        <w:tc>
          <w:tcPr>
            <w:tcW w:w="1250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День Волонтёра</w:t>
            </w:r>
          </w:p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473E0B" w:rsidRPr="00473E0B" w:rsidRDefault="00473E0B" w:rsidP="002D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</w:p>
        </w:tc>
        <w:tc>
          <w:tcPr>
            <w:tcW w:w="1644" w:type="dxa"/>
          </w:tcPr>
          <w:p w:rsidR="00473E0B" w:rsidRPr="00473E0B" w:rsidRDefault="008A1427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12.12.2023г.  время по согласованию</w:t>
            </w:r>
          </w:p>
        </w:tc>
        <w:tc>
          <w:tcPr>
            <w:tcW w:w="2380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473E0B" w:rsidTr="002D09D2">
        <w:tc>
          <w:tcPr>
            <w:tcW w:w="1250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«День сельского хозяйства»- концертная программа </w:t>
            </w:r>
          </w:p>
        </w:tc>
        <w:tc>
          <w:tcPr>
            <w:tcW w:w="2082" w:type="dxa"/>
          </w:tcPr>
          <w:p w:rsidR="00473E0B" w:rsidRPr="00473E0B" w:rsidRDefault="00473E0B" w:rsidP="002D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644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2D0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Бабенко К.Н.</w:t>
            </w:r>
          </w:p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Зонова Н.Н.</w:t>
            </w:r>
          </w:p>
        </w:tc>
      </w:tr>
      <w:tr w:rsidR="00473E0B" w:rsidTr="002D09D2">
        <w:tc>
          <w:tcPr>
            <w:tcW w:w="1250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День Конституци</w:t>
            </w:r>
            <w:proofErr w:type="gramStart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</w:t>
            </w:r>
          </w:p>
        </w:tc>
        <w:tc>
          <w:tcPr>
            <w:tcW w:w="2082" w:type="dxa"/>
          </w:tcPr>
          <w:p w:rsidR="00473E0B" w:rsidRPr="00473E0B" w:rsidRDefault="00473E0B" w:rsidP="002D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, сайт</w:t>
            </w:r>
          </w:p>
        </w:tc>
        <w:tc>
          <w:tcPr>
            <w:tcW w:w="1644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380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73E0B" w:rsidTr="002D09D2">
        <w:tc>
          <w:tcPr>
            <w:tcW w:w="1250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Социальный спектакль «Сволочи»</w:t>
            </w:r>
            <w:r w:rsidR="00496FA7">
              <w:rPr>
                <w:rFonts w:ascii="Times New Roman" w:hAnsi="Times New Roman" w:cs="Times New Roman"/>
                <w:sz w:val="24"/>
                <w:szCs w:val="24"/>
              </w:rPr>
              <w:t xml:space="preserve">  12+</w:t>
            </w:r>
          </w:p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473E0B" w:rsidRPr="00473E0B" w:rsidRDefault="00473E0B" w:rsidP="002D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644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2D0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FA7">
              <w:rPr>
                <w:rFonts w:ascii="Times New Roman" w:hAnsi="Times New Roman" w:cs="Times New Roman"/>
                <w:sz w:val="24"/>
                <w:szCs w:val="24"/>
              </w:rPr>
              <w:t xml:space="preserve"> в 18.00</w:t>
            </w:r>
          </w:p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Пахорукова А.В.</w:t>
            </w:r>
          </w:p>
        </w:tc>
      </w:tr>
      <w:tr w:rsidR="00473E0B" w:rsidTr="002D09D2">
        <w:tc>
          <w:tcPr>
            <w:tcW w:w="1250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Утренник-</w:t>
            </w:r>
          </w:p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2082" w:type="dxa"/>
          </w:tcPr>
          <w:p w:rsidR="00473E0B" w:rsidRPr="00473E0B" w:rsidRDefault="00473E0B" w:rsidP="002D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КРВПиС</w:t>
            </w:r>
            <w:proofErr w:type="spellEnd"/>
          </w:p>
        </w:tc>
        <w:tc>
          <w:tcPr>
            <w:tcW w:w="1644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2D0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Пахорукова А.В.</w:t>
            </w:r>
          </w:p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Бабенко К.Н.</w:t>
            </w:r>
          </w:p>
        </w:tc>
      </w:tr>
      <w:tr w:rsidR="00473E0B" w:rsidTr="002D09D2">
        <w:tc>
          <w:tcPr>
            <w:tcW w:w="1250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8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Ёлки </w:t>
            </w:r>
            <w:r w:rsidR="002D09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Мэра </w:t>
            </w:r>
          </w:p>
        </w:tc>
        <w:tc>
          <w:tcPr>
            <w:tcW w:w="2082" w:type="dxa"/>
          </w:tcPr>
          <w:p w:rsidR="00473E0B" w:rsidRPr="00473E0B" w:rsidRDefault="00496FA7" w:rsidP="002D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Свободы</w:t>
            </w:r>
          </w:p>
        </w:tc>
        <w:tc>
          <w:tcPr>
            <w:tcW w:w="1644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2D0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FA7">
              <w:rPr>
                <w:rFonts w:ascii="Times New Roman" w:hAnsi="Times New Roman" w:cs="Times New Roman"/>
                <w:sz w:val="24"/>
                <w:szCs w:val="24"/>
              </w:rPr>
              <w:t xml:space="preserve"> с 12.00</w:t>
            </w:r>
          </w:p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Пахорукова А.В.</w:t>
            </w:r>
          </w:p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473E0B" w:rsidTr="002D09D2">
        <w:tc>
          <w:tcPr>
            <w:tcW w:w="1250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58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Детские Утренники -</w:t>
            </w:r>
          </w:p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«Тайны Деда Мороза»</w:t>
            </w:r>
          </w:p>
        </w:tc>
        <w:tc>
          <w:tcPr>
            <w:tcW w:w="2082" w:type="dxa"/>
          </w:tcPr>
          <w:p w:rsidR="00473E0B" w:rsidRPr="00473E0B" w:rsidRDefault="00473E0B" w:rsidP="002D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644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24.12-30.12</w:t>
            </w:r>
          </w:p>
        </w:tc>
        <w:tc>
          <w:tcPr>
            <w:tcW w:w="2380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Зонова Н.Н.</w:t>
            </w:r>
          </w:p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Пахорукова А.В.</w:t>
            </w:r>
          </w:p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Бабенко К.Н.</w:t>
            </w:r>
          </w:p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0B" w:rsidTr="00496FA7">
        <w:trPr>
          <w:trHeight w:val="635"/>
        </w:trPr>
        <w:tc>
          <w:tcPr>
            <w:tcW w:w="1250" w:type="dxa"/>
          </w:tcPr>
          <w:p w:rsid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96FA7" w:rsidRPr="00473E0B" w:rsidRDefault="00496FA7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Корпоратив</w:t>
            </w:r>
            <w:proofErr w:type="spellEnd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:rsidR="00473E0B" w:rsidRPr="00473E0B" w:rsidRDefault="00473E0B" w:rsidP="002D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КРВПиС</w:t>
            </w:r>
            <w:proofErr w:type="spellEnd"/>
          </w:p>
        </w:tc>
        <w:tc>
          <w:tcPr>
            <w:tcW w:w="1644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496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473E0B" w:rsidRPr="00473E0B" w:rsidRDefault="00473E0B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Зонова Н.Н.</w:t>
            </w:r>
          </w:p>
        </w:tc>
      </w:tr>
      <w:tr w:rsidR="00496FA7" w:rsidTr="00496FA7">
        <w:trPr>
          <w:trHeight w:val="1009"/>
        </w:trPr>
        <w:tc>
          <w:tcPr>
            <w:tcW w:w="1250" w:type="dxa"/>
          </w:tcPr>
          <w:p w:rsidR="00496FA7" w:rsidRDefault="00496FA7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96FA7" w:rsidRDefault="00496FA7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A7" w:rsidRDefault="00496FA7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A7" w:rsidRPr="00473E0B" w:rsidRDefault="00496FA7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96FA7" w:rsidRPr="00496FA7" w:rsidRDefault="00496FA7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A7">
              <w:rPr>
                <w:rFonts w:ascii="Times New Roman" w:hAnsi="Times New Roman" w:cs="Times New Roman"/>
                <w:sz w:val="24"/>
                <w:szCs w:val="24"/>
              </w:rPr>
              <w:t>Новогодний Прием мэра лучших учащихся школ района</w:t>
            </w:r>
          </w:p>
        </w:tc>
        <w:tc>
          <w:tcPr>
            <w:tcW w:w="2082" w:type="dxa"/>
          </w:tcPr>
          <w:p w:rsidR="00496FA7" w:rsidRPr="00473E0B" w:rsidRDefault="00496FA7" w:rsidP="002D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644" w:type="dxa"/>
          </w:tcPr>
          <w:p w:rsidR="00496FA7" w:rsidRDefault="00496FA7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25.12.2023г.</w:t>
            </w:r>
          </w:p>
          <w:p w:rsidR="00496FA7" w:rsidRDefault="00496FA7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  <w:p w:rsidR="00496FA7" w:rsidRPr="00473E0B" w:rsidRDefault="00496FA7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496FA7" w:rsidRPr="00473E0B" w:rsidRDefault="00496FA7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Зонова Н.Н.</w:t>
            </w:r>
          </w:p>
        </w:tc>
      </w:tr>
      <w:tr w:rsidR="00496FA7" w:rsidTr="002D09D2">
        <w:trPr>
          <w:trHeight w:val="360"/>
        </w:trPr>
        <w:tc>
          <w:tcPr>
            <w:tcW w:w="1250" w:type="dxa"/>
          </w:tcPr>
          <w:p w:rsidR="00496FA7" w:rsidRDefault="00496FA7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A1427" w:rsidRDefault="008A1427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27" w:rsidRDefault="008A1427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8" w:type="dxa"/>
          </w:tcPr>
          <w:p w:rsidR="00496FA7" w:rsidRDefault="00496FA7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 «Узоры Сибири»</w:t>
            </w:r>
          </w:p>
          <w:p w:rsidR="008A1427" w:rsidRPr="00496FA7" w:rsidRDefault="008A1427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встреча в клубе «Семья» (семьи СВО, волонтеры СВО)</w:t>
            </w:r>
          </w:p>
        </w:tc>
        <w:tc>
          <w:tcPr>
            <w:tcW w:w="2082" w:type="dxa"/>
          </w:tcPr>
          <w:p w:rsidR="00496FA7" w:rsidRDefault="00496FA7" w:rsidP="002D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  <w:p w:rsidR="008A1427" w:rsidRPr="00473E0B" w:rsidRDefault="008A1427" w:rsidP="002D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B">
              <w:rPr>
                <w:rFonts w:ascii="Times New Roman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73E0B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644" w:type="dxa"/>
          </w:tcPr>
          <w:p w:rsidR="00496FA7" w:rsidRDefault="00496FA7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 с 17.00</w:t>
            </w:r>
          </w:p>
          <w:p w:rsidR="008A1427" w:rsidRDefault="008A1427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29.12.2023г.</w:t>
            </w:r>
          </w:p>
          <w:p w:rsidR="008A1427" w:rsidRDefault="008A1427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17.00</w:t>
            </w:r>
          </w:p>
        </w:tc>
        <w:tc>
          <w:tcPr>
            <w:tcW w:w="2380" w:type="dxa"/>
          </w:tcPr>
          <w:p w:rsidR="00496FA7" w:rsidRDefault="00496FA7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Зонова Н.Н.</w:t>
            </w:r>
          </w:p>
          <w:p w:rsidR="008A1427" w:rsidRDefault="008A1427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27" w:rsidRDefault="008A1427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Зонова Н.Н.</w:t>
            </w:r>
          </w:p>
        </w:tc>
      </w:tr>
    </w:tbl>
    <w:p w:rsidR="00473E0B" w:rsidRDefault="00473E0B" w:rsidP="00473E0B">
      <w:pPr>
        <w:rPr>
          <w:sz w:val="24"/>
          <w:szCs w:val="24"/>
        </w:rPr>
      </w:pPr>
    </w:p>
    <w:p w:rsidR="00D027B8" w:rsidRPr="000405FE" w:rsidRDefault="00D027B8" w:rsidP="00D027B8">
      <w:pPr>
        <w:pStyle w:val="a6"/>
        <w:rPr>
          <w:rFonts w:ascii="Times New Roman" w:hAnsi="Times New Roman"/>
          <w:b/>
          <w:sz w:val="24"/>
          <w:szCs w:val="24"/>
        </w:rPr>
      </w:pPr>
      <w:r w:rsidRPr="000405FE">
        <w:rPr>
          <w:rFonts w:ascii="Times New Roman" w:hAnsi="Times New Roman"/>
          <w:b/>
          <w:bCs/>
          <w:iCs/>
          <w:sz w:val="24"/>
          <w:szCs w:val="24"/>
        </w:rPr>
        <w:t>МКУ «</w:t>
      </w:r>
      <w:proofErr w:type="spellStart"/>
      <w:r w:rsidRPr="000405FE">
        <w:rPr>
          <w:rFonts w:ascii="Times New Roman" w:hAnsi="Times New Roman"/>
          <w:b/>
          <w:bCs/>
          <w:iCs/>
          <w:sz w:val="24"/>
          <w:szCs w:val="24"/>
        </w:rPr>
        <w:t>Межпоселенческая</w:t>
      </w:r>
      <w:proofErr w:type="spellEnd"/>
      <w:r w:rsidRPr="000405FE">
        <w:rPr>
          <w:rFonts w:ascii="Times New Roman" w:hAnsi="Times New Roman"/>
          <w:b/>
          <w:bCs/>
          <w:iCs/>
          <w:sz w:val="24"/>
          <w:szCs w:val="24"/>
        </w:rPr>
        <w:t xml:space="preserve">  библиотека» МО Киренский район,</w:t>
      </w:r>
    </w:p>
    <w:p w:rsidR="00D027B8" w:rsidRDefault="00D027B8" w:rsidP="00D027B8">
      <w:pPr>
        <w:pStyle w:val="a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D6061">
        <w:rPr>
          <w:rFonts w:ascii="Times New Roman" w:hAnsi="Times New Roman"/>
          <w:b/>
          <w:bCs/>
          <w:iCs/>
          <w:sz w:val="24"/>
          <w:szCs w:val="24"/>
        </w:rPr>
        <w:t>в т.ч. отдел по обслуживанию  детского населения</w:t>
      </w:r>
    </w:p>
    <w:tbl>
      <w:tblPr>
        <w:tblStyle w:val="1"/>
        <w:tblW w:w="10348" w:type="dxa"/>
        <w:tblInd w:w="-572" w:type="dxa"/>
        <w:tblLook w:val="04A0"/>
      </w:tblPr>
      <w:tblGrid>
        <w:gridCol w:w="528"/>
        <w:gridCol w:w="3093"/>
        <w:gridCol w:w="2963"/>
        <w:gridCol w:w="1458"/>
        <w:gridCol w:w="2306"/>
      </w:tblGrid>
      <w:tr w:rsidR="00822CD4" w:rsidRPr="00942709" w:rsidTr="003461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22CD4" w:rsidRPr="00942709" w:rsidTr="003461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Составление отчета работы за 2023 год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942709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942709">
              <w:rPr>
                <w:rFonts w:ascii="Times New Roman" w:hAnsi="Times New Roman"/>
                <w:sz w:val="24"/>
                <w:szCs w:val="24"/>
              </w:rPr>
              <w:t xml:space="preserve"> библиотека» МО Киренский район (ОО ДН, ОО ВН)</w:t>
            </w:r>
          </w:p>
        </w:tc>
      </w:tr>
      <w:tr w:rsidR="00822CD4" w:rsidRPr="00942709" w:rsidTr="003461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Кружок «Волшебный карандаш»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Занятия кружка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09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942709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822CD4" w:rsidRPr="00942709" w:rsidTr="003461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09">
              <w:rPr>
                <w:rFonts w:ascii="Times New Roman" w:hAnsi="Times New Roman"/>
                <w:sz w:val="24"/>
                <w:szCs w:val="24"/>
              </w:rPr>
              <w:t>Мультстудия</w:t>
            </w:r>
            <w:proofErr w:type="spellEnd"/>
            <w:r w:rsidRPr="00942709">
              <w:rPr>
                <w:rFonts w:ascii="Times New Roman" w:hAnsi="Times New Roman"/>
                <w:sz w:val="24"/>
                <w:szCs w:val="24"/>
              </w:rPr>
              <w:t xml:space="preserve"> «Фантазёры»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Занятия кружка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</w:tc>
      </w:tr>
      <w:tr w:rsidR="00822CD4" w:rsidRPr="00942709" w:rsidTr="003461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Волонтёр - это призвание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Игра интерактивная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09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942709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822CD4" w:rsidRPr="00942709" w:rsidTr="003461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Скоро-скоро Новый год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Выставка-праздник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</w:tc>
      </w:tr>
      <w:tr w:rsidR="00822CD4" w:rsidRPr="00942709" w:rsidTr="003461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Ещё томлюсь тоской желаний (к 200-летию Ф. Тютчева)</w:t>
            </w:r>
          </w:p>
          <w:p w:rsidR="00822CD4" w:rsidRPr="00942709" w:rsidRDefault="00822CD4" w:rsidP="0034615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09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942709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09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942709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CD4" w:rsidRPr="00942709" w:rsidTr="003461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Разные дороги в бездну: наркотики, СПИД»</w:t>
            </w:r>
          </w:p>
          <w:p w:rsidR="00822CD4" w:rsidRPr="00942709" w:rsidRDefault="00822CD4" w:rsidP="0034615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 xml:space="preserve">(к всемирному дню борьбы со </w:t>
            </w:r>
            <w:proofErr w:type="spellStart"/>
            <w:r w:rsidRPr="00942709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942709">
              <w:rPr>
                <w:rFonts w:ascii="Times New Roman" w:hAnsi="Times New Roman"/>
                <w:sz w:val="24"/>
                <w:szCs w:val="24"/>
              </w:rPr>
              <w:t>) для сайта, соц. сетей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 xml:space="preserve">Виртуальная выставка-презентация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27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Агафонова К.С.</w:t>
            </w:r>
          </w:p>
        </w:tc>
      </w:tr>
      <w:tr w:rsidR="00822CD4" w:rsidRPr="00942709" w:rsidTr="003461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709">
              <w:rPr>
                <w:rFonts w:ascii="Times New Roman" w:eastAsia="Times New Roman" w:hAnsi="Times New Roman"/>
                <w:sz w:val="24"/>
                <w:szCs w:val="24"/>
              </w:rPr>
              <w:t xml:space="preserve">Благо? </w:t>
            </w:r>
            <w:proofErr w:type="spellStart"/>
            <w:r w:rsidRPr="00942709">
              <w:rPr>
                <w:rFonts w:ascii="Times New Roman" w:eastAsia="Times New Roman" w:hAnsi="Times New Roman"/>
                <w:sz w:val="24"/>
                <w:szCs w:val="24"/>
              </w:rPr>
              <w:t>Да!@</w:t>
            </w:r>
            <w:proofErr w:type="spellEnd"/>
            <w:r w:rsidRPr="009427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0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AF8F5"/>
              </w:rPr>
            </w:pPr>
            <w:r w:rsidRPr="00942709">
              <w:rPr>
                <w:rFonts w:ascii="Times New Roman" w:eastAsia="Times New Roman" w:hAnsi="Times New Roman"/>
                <w:sz w:val="24"/>
                <w:szCs w:val="24"/>
              </w:rPr>
              <w:t>Помогают все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Щедрый вторник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Pr="0094270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Кривошеева С.А.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Инешина О.Н.</w:t>
            </w:r>
          </w:p>
        </w:tc>
      </w:tr>
      <w:tr w:rsidR="00822CD4" w:rsidRPr="00942709" w:rsidTr="003461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Краевед земли Киренской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2709">
              <w:rPr>
                <w:rFonts w:ascii="Times New Roman" w:hAnsi="Times New Roman"/>
                <w:sz w:val="24"/>
                <w:szCs w:val="24"/>
              </w:rPr>
              <w:t>Нератова</w:t>
            </w:r>
            <w:proofErr w:type="spellEnd"/>
            <w:r w:rsidRPr="00942709">
              <w:rPr>
                <w:rFonts w:ascii="Times New Roman" w:hAnsi="Times New Roman"/>
                <w:sz w:val="24"/>
                <w:szCs w:val="24"/>
              </w:rPr>
              <w:t xml:space="preserve"> Л.С.)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Выпуск биобиблиографического указателя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70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4270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27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</w:tc>
      </w:tr>
      <w:tr w:rsidR="00822CD4" w:rsidRPr="00942709" w:rsidTr="003461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Вежливость, культура, этикет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декабря </w:t>
            </w:r>
            <w:r w:rsidRPr="0094270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270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</w:tc>
      </w:tr>
      <w:tr w:rsidR="00822CD4" w:rsidRPr="00942709" w:rsidTr="003461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AF8F5"/>
              </w:rPr>
            </w:pPr>
            <w:r w:rsidRPr="00942709">
              <w:rPr>
                <w:rFonts w:ascii="Times New Roman" w:hAnsi="Times New Roman"/>
                <w:bCs/>
                <w:sz w:val="24"/>
                <w:szCs w:val="24"/>
                <w:shd w:val="clear" w:color="auto" w:fill="FAF8F5"/>
              </w:rPr>
              <w:t>Знать и исполнять /к 30-летию принятия Конституции РФ/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Урок правовой грамотности, викторина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270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Инешина О.Н.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CD4" w:rsidRPr="00942709" w:rsidTr="003461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Заколдованная буква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Литературный КВН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270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09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942709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822CD4" w:rsidRPr="00942709" w:rsidTr="003461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 xml:space="preserve">От Великого Устюга до </w:t>
            </w:r>
            <w:proofErr w:type="spellStart"/>
            <w:r w:rsidRPr="00942709">
              <w:rPr>
                <w:rFonts w:ascii="Times New Roman" w:hAnsi="Times New Roman"/>
                <w:sz w:val="24"/>
                <w:szCs w:val="24"/>
              </w:rPr>
              <w:t>Албазино</w:t>
            </w:r>
            <w:proofErr w:type="spellEnd"/>
            <w:r w:rsidRPr="00942709">
              <w:rPr>
                <w:rFonts w:ascii="Times New Roman" w:hAnsi="Times New Roman"/>
                <w:sz w:val="24"/>
                <w:szCs w:val="24"/>
              </w:rPr>
              <w:t xml:space="preserve"> /произведения о Е. Хабарове, к 420-летию первопроходца/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942709">
              <w:rPr>
                <w:rFonts w:ascii="Times New Roman" w:hAnsi="Times New Roman"/>
                <w:sz w:val="24"/>
                <w:szCs w:val="24"/>
              </w:rPr>
              <w:t>исторический</w:t>
            </w:r>
            <w:proofErr w:type="gramEnd"/>
            <w:r w:rsidRPr="00942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709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1</w:t>
            </w:r>
            <w:r w:rsidRPr="0094270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270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09">
              <w:rPr>
                <w:rFonts w:ascii="Times New Roman" w:hAnsi="Times New Roman"/>
                <w:sz w:val="24"/>
                <w:szCs w:val="24"/>
              </w:rPr>
              <w:t>Слезкина</w:t>
            </w:r>
            <w:proofErr w:type="spellEnd"/>
            <w:r w:rsidRPr="00942709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822CD4" w:rsidRPr="00942709" w:rsidTr="003461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Город мой - ты песня и легенда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Историко-краеведческая экскурсия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270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09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942709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822CD4" w:rsidRPr="00942709" w:rsidTr="003461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709">
              <w:rPr>
                <w:rFonts w:ascii="Times New Roman" w:eastAsia="Times New Roman" w:hAnsi="Times New Roman"/>
                <w:sz w:val="24"/>
                <w:szCs w:val="24"/>
              </w:rPr>
              <w:t>Я так хочу стихи свои писать... /к 95-летию со дня рождения Э. Асадова /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709">
              <w:rPr>
                <w:rFonts w:ascii="Times New Roman" w:eastAsia="Times New Roman" w:hAnsi="Times New Roman"/>
                <w:sz w:val="24"/>
                <w:szCs w:val="24"/>
              </w:rPr>
              <w:t>Литературное кафе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270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Кривошеева С.А.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CD4" w:rsidRPr="00942709" w:rsidTr="003461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 xml:space="preserve">Да будет свет! /50 лет со дня образования Киренского </w:t>
            </w:r>
            <w:proofErr w:type="spellStart"/>
            <w:r w:rsidRPr="00942709">
              <w:rPr>
                <w:rFonts w:ascii="Times New Roman" w:hAnsi="Times New Roman"/>
                <w:sz w:val="24"/>
                <w:szCs w:val="24"/>
              </w:rPr>
              <w:t>энергопредприятия</w:t>
            </w:r>
            <w:proofErr w:type="spellEnd"/>
            <w:r w:rsidRPr="0094270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Историографический буклет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Pr="0094270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09">
              <w:rPr>
                <w:rFonts w:ascii="Times New Roman" w:hAnsi="Times New Roman"/>
                <w:sz w:val="24"/>
                <w:szCs w:val="24"/>
              </w:rPr>
              <w:t>Кармадонова</w:t>
            </w:r>
            <w:proofErr w:type="spellEnd"/>
            <w:r w:rsidRPr="0094270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22CD4" w:rsidRPr="00942709" w:rsidTr="003461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Академия </w:t>
            </w:r>
            <w:r w:rsidRPr="009427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новогодних</w:t>
            </w:r>
            <w:r w:rsidRPr="009427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затей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Праздничная выставка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r w:rsidRPr="0094270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942709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942709">
              <w:rPr>
                <w:rFonts w:ascii="Times New Roman" w:hAnsi="Times New Roman"/>
                <w:sz w:val="24"/>
                <w:szCs w:val="24"/>
              </w:rPr>
              <w:t xml:space="preserve"> библиотека» МО Киренский район (ОО ВН)</w:t>
            </w:r>
          </w:p>
        </w:tc>
      </w:tr>
      <w:tr w:rsidR="00822CD4" w:rsidRPr="00942709" w:rsidTr="003461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Сказка, сказка прибаутка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270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09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942709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</w:tc>
      </w:tr>
      <w:tr w:rsidR="00822CD4" w:rsidRPr="00942709" w:rsidTr="003461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Волшебная история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Новогоднее конфетти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Pr="0094270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</w:tc>
      </w:tr>
      <w:tr w:rsidR="00822CD4" w:rsidRPr="00942709" w:rsidTr="003461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27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Душой исполненный полет /к 50-летию, артиста балета, ректора  Академии русского балета им. А.Я. Вагановой, народного артиста России Н. Цискаридзе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Арт-</w:t>
            </w:r>
            <w:r w:rsidRPr="00942709">
              <w:rPr>
                <w:rFonts w:ascii="Times New Roman" w:hAnsi="Times New Roman"/>
                <w:sz w:val="24"/>
                <w:szCs w:val="24"/>
              </w:rPr>
              <w:t>ролик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822CD4" w:rsidRPr="00942709" w:rsidRDefault="00822CD4" w:rsidP="0034615E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Pr="0094270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</w:tc>
      </w:tr>
      <w:tr w:rsidR="00822CD4" w:rsidRPr="00942709" w:rsidTr="003461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2023 год в Киренском районе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Выставка-отчет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822CD4" w:rsidRPr="00942709" w:rsidRDefault="00822CD4" w:rsidP="0034615E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270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Агафонова К.С.</w:t>
            </w:r>
          </w:p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09">
              <w:rPr>
                <w:rFonts w:ascii="Times New Roman" w:hAnsi="Times New Roman"/>
                <w:sz w:val="24"/>
                <w:szCs w:val="24"/>
              </w:rPr>
              <w:t>Слезкина</w:t>
            </w:r>
            <w:proofErr w:type="spellEnd"/>
            <w:r w:rsidRPr="00942709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822CD4" w:rsidRPr="00942709" w:rsidTr="003461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 xml:space="preserve">Хроники </w:t>
            </w:r>
            <w:proofErr w:type="spellStart"/>
            <w:r w:rsidRPr="00942709">
              <w:rPr>
                <w:rFonts w:ascii="Times New Roman" w:hAnsi="Times New Roman"/>
                <w:sz w:val="24"/>
                <w:szCs w:val="24"/>
              </w:rPr>
              <w:t>Приангарья</w:t>
            </w:r>
            <w:proofErr w:type="spellEnd"/>
            <w:r w:rsidRPr="00942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9">
              <w:rPr>
                <w:rFonts w:ascii="Times New Roman" w:hAnsi="Times New Roman"/>
                <w:sz w:val="24"/>
                <w:szCs w:val="24"/>
              </w:rPr>
              <w:t>Оцифровка материалов газеты «Ленские зори» /текущий год/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09">
              <w:rPr>
                <w:rFonts w:ascii="Times New Roman" w:hAnsi="Times New Roman"/>
                <w:sz w:val="24"/>
                <w:szCs w:val="24"/>
              </w:rPr>
              <w:t>Кармадонова</w:t>
            </w:r>
            <w:proofErr w:type="spellEnd"/>
            <w:r w:rsidRPr="0094270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22CD4" w:rsidRPr="00942709" w:rsidTr="003461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Систематизация архива Г.Б. Красноштанова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киренчанина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краеведа, издавшего уникальные книги по истории Сибири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краеведческих чтениях (доклад в электронном виде, стендовый формат) на базе ИОГУНБ им. И.И.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Молчанова-Сибирского</w:t>
            </w:r>
            <w:proofErr w:type="spellEnd"/>
            <w:proofErr w:type="gram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4" w:rsidRPr="00942709" w:rsidRDefault="00822CD4" w:rsidP="0034615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09">
              <w:rPr>
                <w:rFonts w:ascii="Times New Roman" w:hAnsi="Times New Roman"/>
                <w:sz w:val="24"/>
                <w:szCs w:val="24"/>
              </w:rPr>
              <w:t>Кармадонова</w:t>
            </w:r>
            <w:proofErr w:type="spellEnd"/>
            <w:r w:rsidRPr="0094270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D027B8" w:rsidRPr="00401454" w:rsidRDefault="00D027B8" w:rsidP="00401454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D027B8" w:rsidRPr="000D6061" w:rsidRDefault="00D027B8" w:rsidP="00D027B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6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-обслуживание населения</w:t>
      </w:r>
    </w:p>
    <w:p w:rsidR="00D027B8" w:rsidRPr="000D6061" w:rsidRDefault="00D027B8" w:rsidP="00D027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6061">
        <w:rPr>
          <w:rFonts w:ascii="Times New Roman" w:hAnsi="Times New Roman" w:cs="Times New Roman"/>
          <w:b/>
          <w:i/>
          <w:sz w:val="24"/>
          <w:szCs w:val="24"/>
        </w:rPr>
        <w:t>ИЦОД</w:t>
      </w:r>
    </w:p>
    <w:p w:rsidR="00D027B8" w:rsidRPr="000D6061" w:rsidRDefault="00D027B8" w:rsidP="00D0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0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061">
        <w:rPr>
          <w:rFonts w:ascii="Times New Roman" w:hAnsi="Times New Roman" w:cs="Times New Roman"/>
          <w:sz w:val="24"/>
          <w:szCs w:val="24"/>
        </w:rPr>
        <w:t>-  Обучение  пользователей;</w:t>
      </w:r>
    </w:p>
    <w:p w:rsidR="00D027B8" w:rsidRPr="000D6061" w:rsidRDefault="00D027B8" w:rsidP="00D027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6061">
        <w:rPr>
          <w:rFonts w:ascii="Times New Roman" w:hAnsi="Times New Roman" w:cs="Times New Roman"/>
          <w:b/>
          <w:i/>
          <w:sz w:val="24"/>
          <w:szCs w:val="24"/>
        </w:rPr>
        <w:t>ДКЦ</w:t>
      </w:r>
    </w:p>
    <w:p w:rsidR="00D027B8" w:rsidRDefault="00D027B8" w:rsidP="00D027B8">
      <w:pPr>
        <w:rPr>
          <w:rFonts w:ascii="Times New Roman" w:hAnsi="Times New Roman" w:cs="Times New Roman"/>
          <w:sz w:val="24"/>
          <w:szCs w:val="24"/>
        </w:rPr>
      </w:pPr>
      <w:r w:rsidRPr="000D6061">
        <w:rPr>
          <w:rFonts w:ascii="Times New Roman" w:hAnsi="Times New Roman" w:cs="Times New Roman"/>
          <w:sz w:val="24"/>
          <w:szCs w:val="24"/>
        </w:rPr>
        <w:t xml:space="preserve"> </w:t>
      </w:r>
      <w:r w:rsidRPr="000D60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061">
        <w:rPr>
          <w:rFonts w:ascii="Times New Roman" w:hAnsi="Times New Roman" w:cs="Times New Roman"/>
          <w:sz w:val="24"/>
          <w:szCs w:val="24"/>
        </w:rPr>
        <w:t>-  Обслуживание  пользователей</w:t>
      </w:r>
    </w:p>
    <w:p w:rsidR="00D027B8" w:rsidRPr="00B44827" w:rsidRDefault="00D027B8" w:rsidP="00D02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827">
        <w:rPr>
          <w:rFonts w:ascii="Times New Roman" w:hAnsi="Times New Roman" w:cs="Times New Roman"/>
          <w:b/>
          <w:sz w:val="24"/>
          <w:szCs w:val="24"/>
        </w:rPr>
        <w:t xml:space="preserve">МКОУ ДО «ДШИ им. </w:t>
      </w:r>
      <w:proofErr w:type="spellStart"/>
      <w:r w:rsidRPr="00B44827">
        <w:rPr>
          <w:rFonts w:ascii="Times New Roman" w:hAnsi="Times New Roman" w:cs="Times New Roman"/>
          <w:b/>
          <w:sz w:val="24"/>
          <w:szCs w:val="24"/>
        </w:rPr>
        <w:t>А.В.Кузакова</w:t>
      </w:r>
      <w:proofErr w:type="spellEnd"/>
      <w:r w:rsidRPr="00B44827">
        <w:rPr>
          <w:rFonts w:ascii="Times New Roman" w:hAnsi="Times New Roman" w:cs="Times New Roman"/>
          <w:b/>
          <w:sz w:val="24"/>
          <w:szCs w:val="24"/>
        </w:rPr>
        <w:t xml:space="preserve"> г. Киренска»</w:t>
      </w:r>
    </w:p>
    <w:p w:rsidR="00D027B8" w:rsidRPr="00450DAA" w:rsidRDefault="00D027B8" w:rsidP="00D02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827">
        <w:rPr>
          <w:rFonts w:ascii="Times New Roman" w:hAnsi="Times New Roman" w:cs="Times New Roman"/>
          <w:b/>
          <w:sz w:val="24"/>
          <w:szCs w:val="24"/>
        </w:rPr>
        <w:t>Музыкальное отделение</w:t>
      </w:r>
    </w:p>
    <w:tbl>
      <w:tblPr>
        <w:tblW w:w="102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417"/>
        <w:gridCol w:w="1843"/>
        <w:gridCol w:w="1134"/>
        <w:gridCol w:w="3020"/>
        <w:gridCol w:w="1412"/>
      </w:tblGrid>
      <w:tr w:rsidR="00D027B8" w:rsidRPr="00450DAA" w:rsidTr="00D027B8">
        <w:trPr>
          <w:trHeight w:val="37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</w:t>
            </w:r>
            <w:proofErr w:type="spell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</w:t>
            </w:r>
            <w:proofErr w:type="spell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ВКЗ</w:t>
            </w:r>
          </w:p>
        </w:tc>
      </w:tr>
      <w:tr w:rsidR="00D027B8" w:rsidRPr="00450DAA" w:rsidTr="00D027B8">
        <w:trPr>
          <w:trHeight w:val="3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Тех. зачет, </w:t>
            </w:r>
            <w:proofErr w:type="spell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академ</w:t>
            </w:r>
            <w:proofErr w:type="spell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 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олимпиады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овещания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15E" w:rsidRPr="00450DAA" w:rsidTr="00D027B8">
        <w:trPr>
          <w:trHeight w:val="3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5E" w:rsidRPr="0034615E" w:rsidRDefault="0034615E" w:rsidP="0034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5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34615E" w:rsidRPr="0034615E" w:rsidRDefault="0034615E" w:rsidP="0034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5E">
              <w:rPr>
                <w:rFonts w:ascii="Times New Roman" w:hAnsi="Times New Roman" w:cs="Times New Roman"/>
                <w:sz w:val="24"/>
                <w:szCs w:val="24"/>
              </w:rPr>
              <w:t>11-16.12</w:t>
            </w:r>
          </w:p>
          <w:p w:rsidR="0034615E" w:rsidRPr="0034615E" w:rsidRDefault="0034615E" w:rsidP="0034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5E" w:rsidRPr="0034615E" w:rsidRDefault="0034615E" w:rsidP="0034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5E" w:rsidRPr="0034615E" w:rsidRDefault="0034615E" w:rsidP="0034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5E">
              <w:rPr>
                <w:rFonts w:ascii="Times New Roman" w:hAnsi="Times New Roman" w:cs="Times New Roman"/>
                <w:sz w:val="24"/>
                <w:szCs w:val="24"/>
              </w:rPr>
              <w:t>29.12 Метод</w:t>
            </w:r>
            <w:proofErr w:type="gramStart"/>
            <w:r w:rsidRPr="0034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61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615E">
              <w:rPr>
                <w:rFonts w:ascii="Times New Roman" w:hAnsi="Times New Roman" w:cs="Times New Roman"/>
                <w:sz w:val="24"/>
                <w:szCs w:val="24"/>
              </w:rPr>
              <w:t>овет 29.12.Педагогический 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5E" w:rsidRPr="0034615E" w:rsidRDefault="0034615E" w:rsidP="0034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5E" w:rsidRPr="0034615E" w:rsidRDefault="0034615E" w:rsidP="0034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5E">
              <w:rPr>
                <w:rFonts w:ascii="Times New Roman" w:hAnsi="Times New Roman" w:cs="Times New Roman"/>
                <w:sz w:val="24"/>
                <w:szCs w:val="24"/>
              </w:rPr>
              <w:t xml:space="preserve">08.12. Лекция-концерт «Снежный вальс», отв. </w:t>
            </w:r>
            <w:proofErr w:type="spellStart"/>
            <w:r w:rsidRPr="0034615E">
              <w:rPr>
                <w:rFonts w:ascii="Times New Roman" w:hAnsi="Times New Roman" w:cs="Times New Roman"/>
                <w:sz w:val="24"/>
                <w:szCs w:val="24"/>
              </w:rPr>
              <w:t>Плакина</w:t>
            </w:r>
            <w:proofErr w:type="spellEnd"/>
            <w:r w:rsidRPr="0034615E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  <w:p w:rsidR="0034615E" w:rsidRPr="0034615E" w:rsidRDefault="0034615E" w:rsidP="0034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5E">
              <w:rPr>
                <w:rFonts w:ascii="Times New Roman" w:hAnsi="Times New Roman" w:cs="Times New Roman"/>
                <w:sz w:val="24"/>
                <w:szCs w:val="24"/>
              </w:rPr>
              <w:t xml:space="preserve">16.12 Концерт для родителей учащихся класса </w:t>
            </w:r>
            <w:proofErr w:type="spellStart"/>
            <w:r w:rsidRPr="0034615E">
              <w:rPr>
                <w:rFonts w:ascii="Times New Roman" w:hAnsi="Times New Roman" w:cs="Times New Roman"/>
                <w:sz w:val="24"/>
                <w:szCs w:val="24"/>
              </w:rPr>
              <w:t>Плакиной</w:t>
            </w:r>
            <w:proofErr w:type="spellEnd"/>
            <w:r w:rsidRPr="0034615E">
              <w:rPr>
                <w:rFonts w:ascii="Times New Roman" w:hAnsi="Times New Roman" w:cs="Times New Roman"/>
                <w:sz w:val="24"/>
                <w:szCs w:val="24"/>
              </w:rPr>
              <w:t xml:space="preserve"> Л.О., </w:t>
            </w:r>
            <w:proofErr w:type="spellStart"/>
            <w:r w:rsidRPr="0034615E">
              <w:rPr>
                <w:rFonts w:ascii="Times New Roman" w:hAnsi="Times New Roman" w:cs="Times New Roman"/>
                <w:sz w:val="24"/>
                <w:szCs w:val="24"/>
              </w:rPr>
              <w:t>Грековой</w:t>
            </w:r>
            <w:proofErr w:type="spellEnd"/>
            <w:r w:rsidRPr="0034615E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  <w:p w:rsidR="0034615E" w:rsidRPr="0034615E" w:rsidRDefault="0034615E" w:rsidP="0034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5E">
              <w:rPr>
                <w:rFonts w:ascii="Times New Roman" w:hAnsi="Times New Roman" w:cs="Times New Roman"/>
                <w:sz w:val="24"/>
                <w:szCs w:val="24"/>
              </w:rPr>
              <w:t>16.12. Классный час-концерт для родителей преп. Клепиковой И. В.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E" w:rsidRPr="0034615E" w:rsidRDefault="0034615E" w:rsidP="0034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15E">
              <w:rPr>
                <w:rFonts w:ascii="Times New Roman" w:hAnsi="Times New Roman" w:cs="Times New Roman"/>
                <w:sz w:val="24"/>
                <w:szCs w:val="24"/>
              </w:rPr>
              <w:t>02.12. ВКЗ «Народные оркестры», отв. Клепикова И.В.,</w:t>
            </w:r>
          </w:p>
          <w:p w:rsidR="0034615E" w:rsidRPr="0034615E" w:rsidRDefault="0034615E" w:rsidP="0034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15E">
              <w:rPr>
                <w:rFonts w:ascii="Times New Roman" w:hAnsi="Times New Roman" w:cs="Times New Roman"/>
                <w:sz w:val="24"/>
                <w:szCs w:val="24"/>
              </w:rPr>
              <w:t>27.12.2023 Просмотр фильма «Душа хора», отв. Петрова В.В.</w:t>
            </w:r>
          </w:p>
          <w:p w:rsidR="0034615E" w:rsidRPr="0034615E" w:rsidRDefault="0034615E" w:rsidP="0034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9D2" w:rsidRDefault="002D09D2" w:rsidP="00D02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B8" w:rsidRPr="00450DAA" w:rsidRDefault="00D027B8" w:rsidP="00D027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DAA">
        <w:rPr>
          <w:rFonts w:ascii="Times New Roman" w:hAnsi="Times New Roman" w:cs="Times New Roman"/>
          <w:b/>
          <w:sz w:val="24"/>
          <w:szCs w:val="24"/>
        </w:rPr>
        <w:t>Хореографическое отделение</w:t>
      </w:r>
    </w:p>
    <w:tbl>
      <w:tblPr>
        <w:tblW w:w="104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78"/>
        <w:gridCol w:w="1641"/>
        <w:gridCol w:w="1431"/>
        <w:gridCol w:w="2274"/>
        <w:gridCol w:w="2447"/>
      </w:tblGrid>
      <w:tr w:rsidR="00D027B8" w:rsidRPr="00450DAA" w:rsidTr="00D027B8">
        <w:trPr>
          <w:trHeight w:val="356"/>
        </w:trPr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</w:t>
            </w:r>
            <w:proofErr w:type="spell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</w:t>
            </w:r>
            <w:proofErr w:type="spell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ВКЗ</w:t>
            </w:r>
          </w:p>
        </w:tc>
      </w:tr>
      <w:tr w:rsidR="00D027B8" w:rsidRPr="00450DAA" w:rsidTr="00D027B8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Тех. зачет, </w:t>
            </w:r>
            <w:proofErr w:type="spell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академ</w:t>
            </w:r>
            <w:proofErr w:type="spell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 концерт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олимпиады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овещания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15E" w:rsidRPr="00450DAA" w:rsidTr="00D027B8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5E" w:rsidRPr="0034615E" w:rsidRDefault="0034615E" w:rsidP="0034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5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34615E" w:rsidRPr="0034615E" w:rsidRDefault="0034615E" w:rsidP="0034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11-16.12</w:t>
            </w:r>
          </w:p>
          <w:p w:rsidR="0034615E" w:rsidRPr="0034615E" w:rsidRDefault="0034615E" w:rsidP="0034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5E" w:rsidRDefault="0034615E" w:rsidP="0034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конкурс «Виват, талант!», </w:t>
            </w:r>
            <w:proofErr w:type="gramStart"/>
            <w:r w:rsidRPr="003461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61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Усть-Кут</w:t>
            </w:r>
          </w:p>
          <w:p w:rsidR="0034615E" w:rsidRPr="0034615E" w:rsidRDefault="0034615E" w:rsidP="0034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декабря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5E" w:rsidRPr="0034615E" w:rsidRDefault="0034615E" w:rsidP="0034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 Метод</w:t>
            </w:r>
            <w:proofErr w:type="gramStart"/>
            <w:r w:rsidRPr="0034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61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615E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</w:p>
          <w:p w:rsidR="002D09D2" w:rsidRDefault="0034615E" w:rsidP="0034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5E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2D0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15E" w:rsidRPr="0034615E" w:rsidRDefault="0034615E" w:rsidP="0034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5E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 w:rsidRPr="0034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совет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5E" w:rsidRPr="0034615E" w:rsidRDefault="0034615E" w:rsidP="00346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5E" w:rsidRPr="0034615E" w:rsidRDefault="0034615E" w:rsidP="0034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5E" w:rsidRPr="0034615E" w:rsidRDefault="0034615E" w:rsidP="0034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5E">
              <w:rPr>
                <w:rFonts w:ascii="Times New Roman" w:hAnsi="Times New Roman" w:cs="Times New Roman"/>
                <w:sz w:val="24"/>
                <w:szCs w:val="24"/>
              </w:rPr>
              <w:t>22.12.2023 – просмотр балета А. Глазунова «Раймонда»</w:t>
            </w:r>
          </w:p>
        </w:tc>
      </w:tr>
    </w:tbl>
    <w:p w:rsidR="00D027B8" w:rsidRPr="00450DAA" w:rsidRDefault="00D027B8" w:rsidP="00D027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DAA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Художественное отделение</w:t>
      </w:r>
    </w:p>
    <w:tbl>
      <w:tblPr>
        <w:tblW w:w="110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1417"/>
        <w:gridCol w:w="1560"/>
        <w:gridCol w:w="2268"/>
        <w:gridCol w:w="1984"/>
        <w:gridCol w:w="1266"/>
      </w:tblGrid>
      <w:tr w:rsidR="00D027B8" w:rsidRPr="00450DAA" w:rsidTr="00676BE3">
        <w:trPr>
          <w:trHeight w:val="3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</w:t>
            </w:r>
            <w:proofErr w:type="spell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</w:t>
            </w:r>
            <w:proofErr w:type="spell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Выставочная деятельность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ВКЗ</w:t>
            </w:r>
          </w:p>
        </w:tc>
      </w:tr>
      <w:tr w:rsidR="00D027B8" w:rsidRPr="00450DAA" w:rsidTr="00676BE3">
        <w:trPr>
          <w:trHeight w:val="3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Зачеты, экзамены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овещания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Сроки, место проведения, отв.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выставки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D2" w:rsidRPr="00450DAA" w:rsidTr="00676BE3">
        <w:trPr>
          <w:trHeight w:val="1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2" w:rsidRPr="002D09D2" w:rsidRDefault="002D09D2" w:rsidP="002D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2D09D2" w:rsidRPr="002D09D2" w:rsidRDefault="002D09D2" w:rsidP="002D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2">
              <w:rPr>
                <w:rFonts w:ascii="Times New Roman" w:hAnsi="Times New Roman" w:cs="Times New Roman"/>
                <w:sz w:val="24"/>
                <w:szCs w:val="24"/>
              </w:rPr>
              <w:t>11-16.12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2" w:rsidRPr="002D09D2" w:rsidRDefault="002D09D2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D2">
              <w:rPr>
                <w:rFonts w:ascii="Times New Roman" w:hAnsi="Times New Roman" w:cs="Times New Roman"/>
                <w:sz w:val="24"/>
                <w:szCs w:val="24"/>
              </w:rPr>
              <w:t>ИОДШИ «Мир прекрасен»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2" w:rsidRPr="002D09D2" w:rsidRDefault="002D09D2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D2">
              <w:rPr>
                <w:rFonts w:ascii="Times New Roman" w:hAnsi="Times New Roman" w:cs="Times New Roman"/>
                <w:sz w:val="24"/>
                <w:szCs w:val="24"/>
              </w:rPr>
              <w:t>29.12 Метод</w:t>
            </w:r>
            <w:proofErr w:type="gramStart"/>
            <w:r w:rsidRPr="002D0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09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09D2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</w:p>
          <w:p w:rsidR="002D09D2" w:rsidRPr="002D09D2" w:rsidRDefault="002D09D2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D2">
              <w:rPr>
                <w:rFonts w:ascii="Times New Roman" w:hAnsi="Times New Roman" w:cs="Times New Roman"/>
                <w:sz w:val="24"/>
                <w:szCs w:val="24"/>
              </w:rPr>
              <w:t xml:space="preserve"> Доклад </w:t>
            </w:r>
            <w:proofErr w:type="spellStart"/>
            <w:r w:rsidRPr="002D09D2">
              <w:rPr>
                <w:rFonts w:ascii="Times New Roman" w:hAnsi="Times New Roman" w:cs="Times New Roman"/>
                <w:sz w:val="24"/>
                <w:szCs w:val="24"/>
              </w:rPr>
              <w:t>Плакина</w:t>
            </w:r>
            <w:proofErr w:type="spellEnd"/>
            <w:r w:rsidRPr="002D09D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D09D2" w:rsidRPr="002D09D2" w:rsidRDefault="002D09D2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D2">
              <w:rPr>
                <w:rFonts w:ascii="Times New Roman" w:hAnsi="Times New Roman" w:cs="Times New Roman"/>
                <w:sz w:val="24"/>
                <w:szCs w:val="24"/>
              </w:rPr>
              <w:t>29.12 Педагогический 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2" w:rsidRPr="002D09D2" w:rsidRDefault="002D09D2" w:rsidP="002D59B1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2" w:rsidRPr="002D09D2" w:rsidRDefault="002D09D2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D2">
              <w:rPr>
                <w:rFonts w:ascii="Times New Roman" w:hAnsi="Times New Roman" w:cs="Times New Roman"/>
                <w:sz w:val="24"/>
                <w:szCs w:val="24"/>
              </w:rPr>
              <w:t>декабрь, КДЦ «Современник»</w:t>
            </w:r>
          </w:p>
          <w:p w:rsidR="002D09D2" w:rsidRPr="002D09D2" w:rsidRDefault="002D09D2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D2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</w:p>
          <w:p w:rsidR="002D09D2" w:rsidRPr="002D09D2" w:rsidRDefault="002D09D2" w:rsidP="002D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D2">
              <w:rPr>
                <w:rFonts w:ascii="Times New Roman" w:hAnsi="Times New Roman" w:cs="Times New Roman"/>
                <w:sz w:val="24"/>
                <w:szCs w:val="24"/>
              </w:rPr>
              <w:t>Плакина</w:t>
            </w:r>
            <w:proofErr w:type="spellEnd"/>
            <w:r w:rsidRPr="002D09D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2" w:rsidRPr="002D09D2" w:rsidRDefault="002D09D2" w:rsidP="00D0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9D2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ДШИ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2" w:rsidRPr="002D09D2" w:rsidRDefault="002D09D2" w:rsidP="00D027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9D2">
              <w:rPr>
                <w:rFonts w:ascii="Times New Roman" w:hAnsi="Times New Roman" w:cs="Times New Roman"/>
                <w:sz w:val="24"/>
                <w:szCs w:val="24"/>
              </w:rPr>
              <w:t>15.12.2023 – творческий путь Ильи Репина, отв. Петрова О.А.</w:t>
            </w:r>
          </w:p>
        </w:tc>
      </w:tr>
    </w:tbl>
    <w:p w:rsidR="00D027B8" w:rsidRDefault="00D027B8" w:rsidP="00D027B8">
      <w:pPr>
        <w:rPr>
          <w:rFonts w:ascii="Times New Roman" w:hAnsi="Times New Roman" w:cs="Times New Roman"/>
          <w:sz w:val="24"/>
          <w:szCs w:val="24"/>
        </w:rPr>
      </w:pPr>
    </w:p>
    <w:p w:rsidR="00676BE3" w:rsidRDefault="00613BAF" w:rsidP="00676B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76BE3" w:rsidRPr="000D6061" w:rsidRDefault="00613BAF" w:rsidP="00676B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6BE3" w:rsidRPr="00C437BD" w:rsidRDefault="00676BE3" w:rsidP="00676B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613BAF" w:rsidRPr="00717093" w:rsidRDefault="00401454" w:rsidP="00676BE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13BAF">
        <w:rPr>
          <w:rFonts w:ascii="Times New Roman" w:hAnsi="Times New Roman"/>
          <w:sz w:val="24"/>
          <w:szCs w:val="24"/>
        </w:rPr>
        <w:t xml:space="preserve">. Турнир по пауэрлифтингу 16.12.2023г.  </w:t>
      </w:r>
      <w:proofErr w:type="spellStart"/>
      <w:r w:rsidR="00613BAF">
        <w:rPr>
          <w:rFonts w:ascii="Times New Roman" w:hAnsi="Times New Roman"/>
          <w:sz w:val="24"/>
          <w:szCs w:val="24"/>
        </w:rPr>
        <w:t>ск</w:t>
      </w:r>
      <w:proofErr w:type="spellEnd"/>
      <w:r w:rsidR="00613BAF">
        <w:rPr>
          <w:rFonts w:ascii="Times New Roman" w:hAnsi="Times New Roman"/>
          <w:sz w:val="24"/>
          <w:szCs w:val="24"/>
        </w:rPr>
        <w:t xml:space="preserve"> «Путеец», с  10.00.</w:t>
      </w:r>
    </w:p>
    <w:p w:rsidR="00676BE3" w:rsidRPr="00D16912" w:rsidRDefault="00401454" w:rsidP="00D169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</w:t>
      </w:r>
      <w:r w:rsidR="00D16912">
        <w:rPr>
          <w:rFonts w:ascii="Times New Roman" w:hAnsi="Times New Roman"/>
          <w:sz w:val="24"/>
          <w:szCs w:val="24"/>
        </w:rPr>
        <w:t xml:space="preserve">. Прием норм ГТО 10.12.2023 с 10.00 </w:t>
      </w:r>
      <w:proofErr w:type="spellStart"/>
      <w:r w:rsidR="00D16912">
        <w:rPr>
          <w:rFonts w:ascii="Times New Roman" w:hAnsi="Times New Roman"/>
          <w:sz w:val="24"/>
          <w:szCs w:val="24"/>
        </w:rPr>
        <w:t>ск</w:t>
      </w:r>
      <w:proofErr w:type="spellEnd"/>
      <w:r w:rsidR="00D16912">
        <w:rPr>
          <w:rFonts w:ascii="Times New Roman" w:hAnsi="Times New Roman"/>
          <w:sz w:val="24"/>
          <w:szCs w:val="24"/>
        </w:rPr>
        <w:t xml:space="preserve"> Путеец.</w:t>
      </w:r>
    </w:p>
    <w:p w:rsidR="00676BE3" w:rsidRPr="000D6061" w:rsidRDefault="00676BE3" w:rsidP="00676B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BE3" w:rsidRDefault="00676BE3" w:rsidP="00676BE3"/>
    <w:p w:rsidR="00D027B8" w:rsidRDefault="00D027B8" w:rsidP="00D027B8">
      <w:pPr>
        <w:rPr>
          <w:rFonts w:ascii="Times New Roman" w:hAnsi="Times New Roman" w:cs="Times New Roman"/>
          <w:sz w:val="24"/>
          <w:szCs w:val="24"/>
        </w:rPr>
      </w:pPr>
    </w:p>
    <w:p w:rsidR="00D027B8" w:rsidRDefault="00D027B8" w:rsidP="00D027B8"/>
    <w:sectPr w:rsidR="00D027B8" w:rsidSect="0096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1B0B"/>
    <w:multiLevelType w:val="hybridMultilevel"/>
    <w:tmpl w:val="33F4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027B8"/>
    <w:rsid w:val="000B4C5C"/>
    <w:rsid w:val="00136AB3"/>
    <w:rsid w:val="001F1A53"/>
    <w:rsid w:val="00233F44"/>
    <w:rsid w:val="0026512E"/>
    <w:rsid w:val="002D09D2"/>
    <w:rsid w:val="002E4A69"/>
    <w:rsid w:val="0034615E"/>
    <w:rsid w:val="00375D48"/>
    <w:rsid w:val="003F7287"/>
    <w:rsid w:val="00401454"/>
    <w:rsid w:val="00401F4D"/>
    <w:rsid w:val="00473E0B"/>
    <w:rsid w:val="00490396"/>
    <w:rsid w:val="00496FA7"/>
    <w:rsid w:val="004A3E29"/>
    <w:rsid w:val="005061F0"/>
    <w:rsid w:val="00585C20"/>
    <w:rsid w:val="005E580A"/>
    <w:rsid w:val="00613BAF"/>
    <w:rsid w:val="00676BE3"/>
    <w:rsid w:val="00700751"/>
    <w:rsid w:val="007E5027"/>
    <w:rsid w:val="00822CD4"/>
    <w:rsid w:val="008363CE"/>
    <w:rsid w:val="008A1427"/>
    <w:rsid w:val="008D38A5"/>
    <w:rsid w:val="00966F3C"/>
    <w:rsid w:val="00A04EEC"/>
    <w:rsid w:val="00A93A3A"/>
    <w:rsid w:val="00B26B68"/>
    <w:rsid w:val="00BB0894"/>
    <w:rsid w:val="00BF2664"/>
    <w:rsid w:val="00C263A7"/>
    <w:rsid w:val="00C37D6E"/>
    <w:rsid w:val="00C5501B"/>
    <w:rsid w:val="00CD6D5F"/>
    <w:rsid w:val="00CE4A8B"/>
    <w:rsid w:val="00D027B8"/>
    <w:rsid w:val="00D145C9"/>
    <w:rsid w:val="00D16912"/>
    <w:rsid w:val="00DA0D29"/>
    <w:rsid w:val="00DA2D83"/>
    <w:rsid w:val="00E83A70"/>
    <w:rsid w:val="00F51A2D"/>
    <w:rsid w:val="00FB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D027B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02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27B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uiPriority w:val="59"/>
    <w:rsid w:val="00D027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0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1"/>
    <w:locked/>
    <w:rsid w:val="00676BE3"/>
    <w:rPr>
      <w:rFonts w:eastAsiaTheme="minorEastAsia"/>
      <w:lang w:eastAsia="ru-RU"/>
    </w:rPr>
  </w:style>
  <w:style w:type="paragraph" w:styleId="a9">
    <w:name w:val="No Spacing"/>
    <w:link w:val="a8"/>
    <w:uiPriority w:val="1"/>
    <w:qFormat/>
    <w:rsid w:val="00676BE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2023-11-17T08:15:00Z</cp:lastPrinted>
  <dcterms:created xsi:type="dcterms:W3CDTF">2023-10-20T01:21:00Z</dcterms:created>
  <dcterms:modified xsi:type="dcterms:W3CDTF">2023-12-29T00:38:00Z</dcterms:modified>
</cp:coreProperties>
</file>